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Pr="00657D81" w:rsidRDefault="00945B01" w:rsidP="00D31AC5">
      <w:pPr>
        <w:rPr>
          <w:sz w:val="28"/>
          <w:szCs w:val="28"/>
        </w:rPr>
      </w:pPr>
      <w:r w:rsidRPr="00657D81">
        <w:rPr>
          <w:sz w:val="28"/>
          <w:szCs w:val="28"/>
        </w:rPr>
        <w:t xml:space="preserve">15-17 марта 2024 года в период времени с 10-00 часов до 12-00 часов прокуратура Казачинского района Красноярского края будет осуществлять прием  граждан.                                                                                                                                                                                                     </w:t>
      </w:r>
      <w:r w:rsidR="00657D81" w:rsidRPr="00657D81">
        <w:rPr>
          <w:sz w:val="28"/>
          <w:szCs w:val="28"/>
        </w:rPr>
        <w:t xml:space="preserve">           </w:t>
      </w:r>
      <w:r w:rsidRPr="00657D81">
        <w:rPr>
          <w:sz w:val="28"/>
          <w:szCs w:val="28"/>
        </w:rPr>
        <w:t xml:space="preserve">Прием граждан будет проходить в здании прокуратуры района по адресу: с. Казачинское, ул. Партизанская, д. 18.                                                                         </w:t>
      </w:r>
      <w:r w:rsidR="00657D81" w:rsidRPr="00657D81">
        <w:rPr>
          <w:sz w:val="28"/>
          <w:szCs w:val="28"/>
        </w:rPr>
        <w:t xml:space="preserve">                                                         </w:t>
      </w:r>
      <w:r w:rsidRPr="00657D81">
        <w:rPr>
          <w:sz w:val="28"/>
          <w:szCs w:val="28"/>
        </w:rPr>
        <w:t xml:space="preserve">   По вопросам прие</w:t>
      </w:r>
      <w:bookmarkStart w:id="0" w:name="_GoBack"/>
      <w:bookmarkEnd w:id="0"/>
      <w:r w:rsidRPr="00657D81">
        <w:rPr>
          <w:sz w:val="28"/>
          <w:szCs w:val="28"/>
        </w:rPr>
        <w:t>ма граждан обращаться по телефону 8(391-96)21-291.</w:t>
      </w:r>
    </w:p>
    <w:sectPr w:rsidR="00AF08EC" w:rsidRPr="00657D81" w:rsidSect="00657D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1B"/>
    <w:rsid w:val="000C3A21"/>
    <w:rsid w:val="00305414"/>
    <w:rsid w:val="00363B24"/>
    <w:rsid w:val="003D0569"/>
    <w:rsid w:val="00500E8D"/>
    <w:rsid w:val="00565C1B"/>
    <w:rsid w:val="00657D81"/>
    <w:rsid w:val="0077797F"/>
    <w:rsid w:val="00900A4E"/>
    <w:rsid w:val="00945B01"/>
    <w:rsid w:val="00AF08EC"/>
    <w:rsid w:val="00B253BF"/>
    <w:rsid w:val="00D31AC5"/>
    <w:rsid w:val="00E257C5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3B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3B24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3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3B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3B2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2024-03-12T09:24:00Z</cp:lastPrinted>
  <dcterms:created xsi:type="dcterms:W3CDTF">2024-02-21T09:36:00Z</dcterms:created>
  <dcterms:modified xsi:type="dcterms:W3CDTF">2024-03-12T09:25:00Z</dcterms:modified>
</cp:coreProperties>
</file>